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66" w:rsidRDefault="00113C66">
      <w:r>
        <w:t>MLA Poem Rubric</w:t>
      </w:r>
    </w:p>
    <w:p w:rsidR="00113C66" w:rsidRDefault="00113C66"/>
    <w:p w:rsidR="002E5E1D" w:rsidRDefault="00113C66">
      <w:r>
        <w:t xml:space="preserve">_____/10 hyperbole </w:t>
      </w:r>
    </w:p>
    <w:p w:rsidR="00113C66" w:rsidRDefault="00113C66"/>
    <w:p w:rsidR="00113C66" w:rsidRDefault="00113C66">
      <w:proofErr w:type="gramStart"/>
      <w:r>
        <w:t xml:space="preserve">_____/ </w:t>
      </w:r>
      <w:proofErr w:type="spellStart"/>
      <w:r>
        <w:t>sim</w:t>
      </w:r>
      <w:proofErr w:type="spellEnd"/>
      <w:r>
        <w:t>.</w:t>
      </w:r>
      <w:proofErr w:type="gramEnd"/>
      <w:r>
        <w:t xml:space="preserve"> /Meta</w:t>
      </w:r>
    </w:p>
    <w:p w:rsidR="00113C66" w:rsidRDefault="00113C66"/>
    <w:p w:rsidR="00113C66" w:rsidRDefault="00113C66">
      <w:r>
        <w:t xml:space="preserve">_____/personification </w:t>
      </w:r>
    </w:p>
    <w:p w:rsidR="00113C66" w:rsidRDefault="00113C66"/>
    <w:p w:rsidR="00113C66" w:rsidRDefault="00113C66">
      <w:r>
        <w:t>_____/alliteration</w:t>
      </w:r>
    </w:p>
    <w:p w:rsidR="00113C66" w:rsidRDefault="00113C66"/>
    <w:p w:rsidR="00113C66" w:rsidRDefault="00113C66">
      <w:r>
        <w:t xml:space="preserve">_____/onomatopoeia </w:t>
      </w:r>
    </w:p>
    <w:p w:rsidR="00113C66" w:rsidRDefault="00113C66"/>
    <w:p w:rsidR="00113C66" w:rsidRDefault="00113C66">
      <w:r>
        <w:t>______/repetition</w:t>
      </w:r>
    </w:p>
    <w:p w:rsidR="00113C66" w:rsidRDefault="00113C66"/>
    <w:p w:rsidR="00113C66" w:rsidRDefault="00113C66">
      <w:r>
        <w:t>______/ ABAAAB or AABB</w:t>
      </w:r>
    </w:p>
    <w:p w:rsidR="00113C66" w:rsidRDefault="00113C66"/>
    <w:p w:rsidR="00113C66" w:rsidRDefault="00113C66">
      <w:r>
        <w:t>______/Symbol</w:t>
      </w:r>
    </w:p>
    <w:p w:rsidR="00113C66" w:rsidRDefault="00113C66"/>
    <w:p w:rsidR="00113C66" w:rsidRDefault="00113C66">
      <w:r>
        <w:t>______/4 stanzas</w:t>
      </w:r>
    </w:p>
    <w:p w:rsidR="00113C66" w:rsidRDefault="00113C66"/>
    <w:p w:rsidR="00113C66" w:rsidRDefault="00113C66">
      <w:r>
        <w:t xml:space="preserve">______/MLA </w:t>
      </w:r>
    </w:p>
    <w:p w:rsidR="00113C66" w:rsidRDefault="00113C66"/>
    <w:p w:rsidR="00113C66" w:rsidRDefault="00113C66">
      <w:proofErr w:type="gramStart"/>
      <w:r>
        <w:t>______/ 100 pts.</w:t>
      </w:r>
      <w:proofErr w:type="gramEnd"/>
    </w:p>
    <w:p w:rsidR="00113C66" w:rsidRDefault="00113C66">
      <w:r>
        <w:t xml:space="preserve"> </w:t>
      </w:r>
    </w:p>
    <w:p w:rsidR="00113C66" w:rsidRDefault="00113C66"/>
    <w:sectPr w:rsidR="00113C66" w:rsidSect="002E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C66"/>
    <w:rsid w:val="00113C66"/>
    <w:rsid w:val="002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District #5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cp:lastPrinted>2011-09-14T15:29:00Z</cp:lastPrinted>
  <dcterms:created xsi:type="dcterms:W3CDTF">2011-09-14T15:27:00Z</dcterms:created>
  <dcterms:modified xsi:type="dcterms:W3CDTF">2011-09-14T15:30:00Z</dcterms:modified>
</cp:coreProperties>
</file>